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计科学院学生党员承诺书</w:t>
      </w:r>
    </w:p>
    <w:p>
      <w:pPr>
        <w:spacing w:line="360" w:lineRule="auto"/>
        <w:rPr>
          <w:rFonts w:hint="eastAsia" w:asciiTheme="minorEastAsia" w:hAnsi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作为一名预备党员我感到十分的光荣，同时也感到责任重大。在将来的日子里，我会充分履行一名合格党员的职责，在学习、生活中充分发挥党员的先锋模范带头作用。为此我会努力做到以下几点：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一、加强政治理论学习坚定理想信念，认真学习党章、党规，学习党的章程、方针政策和指导思想，时刻关注当代国情，紧跟党的步伐，争做一名优秀党员。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二、认真学习专业知识，要成为一名优秀的党员，必须在各个方面完善自己，做到上课认真听讲，认真记笔记，不迟到不早退，有不懂的学习问题及时向教师请教。课后认真作业，虚心学习，努力进取。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三、工作上积极及时完成所分配的任务，认真、负责做好每一件事情，时常和他人沟通，了解自己的不足，多学习优秀的学生干部，进而提高自己的行事效率，改进自己的工作方式。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四、生活上努力起好带头作用，积极搞好寝室卫生，经常进出图书馆，不搞小团体，对待同学友善，时刻准备好去帮助需要帮助的人，勇于奉献。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五、积极参加党组织生活，和其他党员、积极分子交换想法，努力向优秀的党员同志看齐。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以上几点是我作为一名预备党员做出的许诺，我会在将来的学习、生活和工作中以此来严格要求自己，充分发挥党员的模范作用，请党组织考验我</w:t>
      </w:r>
      <w:r>
        <w:rPr>
          <w:rFonts w:asciiTheme="minorEastAsia" w:hAnsiTheme="minorEastAsia"/>
          <w:sz w:val="24"/>
          <w:szCs w:val="24"/>
        </w:rPr>
        <w:t>!</w:t>
      </w:r>
    </w:p>
    <w:p>
      <w:pPr>
        <w:spacing w:line="360" w:lineRule="auto"/>
        <w:ind w:firstLine="420"/>
        <w:rPr>
          <w:rFonts w:hint="eastAsia" w:asciiTheme="minorEastAsia" w:hAnsiTheme="minorEastAsia"/>
          <w:sz w:val="24"/>
          <w:szCs w:val="24"/>
        </w:rPr>
      </w:pPr>
    </w:p>
    <w:p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                                                 </w:t>
      </w:r>
      <w:r>
        <w:rPr>
          <w:rFonts w:hint="eastAsia" w:asciiTheme="minorEastAsia" w:hAnsiTheme="minorEastAsia"/>
          <w:sz w:val="24"/>
          <w:szCs w:val="24"/>
        </w:rPr>
        <w:t>承诺人：</w:t>
      </w:r>
      <w:r>
        <w:rPr>
          <w:rFonts w:hint="eastAsia" w:asciiTheme="minorEastAsia" w:hAnsiTheme="minorEastAsia"/>
          <w:sz w:val="24"/>
          <w:szCs w:val="24"/>
          <w:lang w:eastAsia="zh-CN"/>
        </w:rPr>
        <w:t>万珊珊</w:t>
      </w:r>
    </w:p>
    <w:p>
      <w:pPr>
        <w:spacing w:line="360" w:lineRule="auto"/>
        <w:ind w:right="480" w:firstLine="420"/>
        <w:jc w:val="right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                                   </w:t>
      </w:r>
      <w:bookmarkStart w:id="0" w:name="_GoBack"/>
      <w:bookmarkEnd w:id="0"/>
      <w:r>
        <w:rPr>
          <w:rFonts w:asciiTheme="minorEastAsia" w:hAnsiTheme="minorEastAsia"/>
          <w:sz w:val="24"/>
          <w:szCs w:val="24"/>
        </w:rPr>
        <w:t xml:space="preserve">         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2017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月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日</w:t>
      </w:r>
    </w:p>
    <w:p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DDE"/>
    <w:rsid w:val="0003346D"/>
    <w:rsid w:val="00205802"/>
    <w:rsid w:val="00245DDE"/>
    <w:rsid w:val="00486C89"/>
    <w:rsid w:val="006248E4"/>
    <w:rsid w:val="006568E2"/>
    <w:rsid w:val="0073052B"/>
    <w:rsid w:val="007D26A7"/>
    <w:rsid w:val="007F6E7F"/>
    <w:rsid w:val="008E25AB"/>
    <w:rsid w:val="00BA0F00"/>
    <w:rsid w:val="00D60B65"/>
    <w:rsid w:val="00DA1C26"/>
    <w:rsid w:val="00E35B59"/>
    <w:rsid w:val="4E0A540A"/>
    <w:rsid w:val="7C3B77E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93</Words>
  <Characters>533</Characters>
  <Lines>4</Lines>
  <Paragraphs>1</Paragraphs>
  <TotalTime>0</TotalTime>
  <ScaleCrop>false</ScaleCrop>
  <LinksUpToDate>false</LinksUpToDate>
  <CharactersWithSpaces>625</CharactersWithSpaces>
  <Application>WPS Office_10.1.0.6156_F1E327BC-269C-435d-A152-05C5408002CA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2017-09-27T07:31:00Z</dcterms:created>
  <dc:creator>周明培</dc:creator>
  <cp:lastModifiedBy>  </cp:lastModifiedBy>
  <dcterms:modified xsi:type="dcterms:W3CDTF">2017-10-12T04:41:20Z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